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0D72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E49B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BE14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E49B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E49B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E49B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E49B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CD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1E49B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BE14E6" w:rsidRDefault="00AF6218" w:rsidP="001E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A204C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1E49B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AF6218" w:rsidRPr="006115B3" w:rsidTr="00FC49F5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F6218" w:rsidRPr="00820EC3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F6218" w:rsidRPr="00257417" w:rsidRDefault="00AF6218" w:rsidP="00FC49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85AFC" w:rsidRPr="006B225B" w:rsidRDefault="00D85AFC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14E6" w:rsidRPr="00D52C2A" w:rsidRDefault="00BE14E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D1C2F" w:rsidRPr="003B7C12" w:rsidRDefault="00BD1C2F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2B51" w:rsidRPr="0044598F" w:rsidRDefault="002F2B51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1C2F" w:rsidRPr="00DA51CD" w:rsidRDefault="00BD1C2F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FC49F5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F6218" w:rsidRPr="005D2584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F6218" w:rsidRPr="00FA328C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B52450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A503A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126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9C44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7C2E6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3D9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A841B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D566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5022A8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0D2EE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DC698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351F6">
        <w:trPr>
          <w:trHeight w:val="68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F351F6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Terem</w:t>
            </w:r>
            <w:r w:rsidR="00B167A9" w:rsidRPr="006115B3">
              <w:rPr>
                <w:rFonts w:ascii="Times New Roman" w:hAnsi="Times New Roman"/>
                <w:b/>
                <w:sz w:val="20"/>
                <w:szCs w:val="20"/>
              </w:rPr>
              <w:t xml:space="preserve"> Labdarúgás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Bencs iskola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7A9" w:rsidRPr="0061714C" w:rsidRDefault="00F351F6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Terem labdarúgás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</w:t>
            </w:r>
            <w:r w:rsidR="00F351F6">
              <w:rPr>
                <w:rFonts w:ascii="Times New Roman" w:hAnsi="Times New Roman"/>
                <w:i/>
                <w:iCs/>
                <w:sz w:val="15"/>
                <w:szCs w:val="15"/>
              </w:rPr>
              <w:t>8.00-20.0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6C0260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351F6" w:rsidRPr="0061714C" w:rsidRDefault="00F351F6" w:rsidP="00F351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Terem labdarúgás</w:t>
            </w:r>
          </w:p>
          <w:p w:rsidR="00B167A9" w:rsidRPr="00EA7F5C" w:rsidRDefault="00F351F6" w:rsidP="00F351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8.00-13.0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B167A9" w:rsidRPr="005609C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31726E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16.00-17.0</w:t>
            </w:r>
            <w:r w:rsidR="00A14B9F">
              <w:rPr>
                <w:rFonts w:ascii="Times New Roman" w:hAnsi="Times New Roman"/>
                <w:color w:val="339966"/>
                <w:sz w:val="16"/>
                <w:szCs w:val="16"/>
              </w:rPr>
              <w:t>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0D72FC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Nyíregyházi Egyetem</w:t>
            </w:r>
          </w:p>
          <w:p w:rsidR="000D72FC" w:rsidRPr="004A51D0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Csarnok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0D72FC" w:rsidRPr="003F1EA9" w:rsidRDefault="000D72FC" w:rsidP="000D72F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55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49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0D72FC" w:rsidRPr="003F1EA9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558"/>
        </w:trPr>
        <w:tc>
          <w:tcPr>
            <w:tcW w:w="2205" w:type="dxa"/>
            <w:vAlign w:val="center"/>
          </w:tcPr>
          <w:p w:rsidR="000D72FC" w:rsidRPr="008E0E84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0D72FC" w:rsidRPr="005609C5" w:rsidRDefault="000D72FC" w:rsidP="000D72F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DF3973" w:rsidRPr="005609C5" w:rsidRDefault="00DF3973" w:rsidP="000D72FC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2FC" w:rsidRPr="005609C5" w:rsidRDefault="000D72FC" w:rsidP="00DF39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F3973" w:rsidRPr="005609C5" w:rsidRDefault="00DF3973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72FC" w:rsidRPr="00EA7F5C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72FC" w:rsidRPr="00EA7F5C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D72FC" w:rsidRPr="006115B3" w:rsidTr="00FC49F5">
        <w:trPr>
          <w:trHeight w:val="424"/>
        </w:trPr>
        <w:tc>
          <w:tcPr>
            <w:tcW w:w="2205" w:type="dxa"/>
            <w:vAlign w:val="center"/>
          </w:tcPr>
          <w:p w:rsidR="000D72FC" w:rsidRPr="006115B3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0D72FC" w:rsidRPr="00D34B0D" w:rsidRDefault="000D72FC" w:rsidP="000D72F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0D72FC" w:rsidRPr="003F1EA9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9333A2" w:rsidRDefault="000D72FC" w:rsidP="000D72FC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D72FC" w:rsidRPr="003B7206" w:rsidRDefault="000D72FC" w:rsidP="000D72FC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D72FC" w:rsidRPr="00191C50" w:rsidRDefault="000D72FC" w:rsidP="000D7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D72FC" w:rsidRPr="007D15D0" w:rsidRDefault="000D72FC" w:rsidP="000D72FC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0D72FC" w:rsidRPr="00F622AB" w:rsidRDefault="000D72FC" w:rsidP="000D72FC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49" w:rsidRDefault="00B77B49" w:rsidP="006D02FB">
      <w:pPr>
        <w:spacing w:after="0" w:line="240" w:lineRule="auto"/>
      </w:pPr>
      <w:r>
        <w:separator/>
      </w:r>
    </w:p>
  </w:endnote>
  <w:endnote w:type="continuationSeparator" w:id="0">
    <w:p w:rsidR="00B77B49" w:rsidRDefault="00B77B49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49" w:rsidRDefault="00B77B49" w:rsidP="006D02FB">
      <w:pPr>
        <w:spacing w:after="0" w:line="240" w:lineRule="auto"/>
      </w:pPr>
      <w:r>
        <w:separator/>
      </w:r>
    </w:p>
  </w:footnote>
  <w:footnote w:type="continuationSeparator" w:id="0">
    <w:p w:rsidR="00B77B49" w:rsidRDefault="00B77B49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1E49BF">
      <w:rPr>
        <w:b/>
        <w:sz w:val="18"/>
        <w:szCs w:val="18"/>
      </w:rPr>
      <w:t>TCENTRUM NONPROFIT KFT. 2017. 47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2CB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227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C4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2FC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9BF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525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6A4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2B51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26E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7CF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5FEB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DD3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6A50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149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941"/>
    <w:rsid w:val="004D1ACE"/>
    <w:rsid w:val="004D1C8C"/>
    <w:rsid w:val="004D1DB5"/>
    <w:rsid w:val="004D2167"/>
    <w:rsid w:val="004D238B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077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2F02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972A8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889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9BE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BDB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465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1D90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327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7D6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6795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DA6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386"/>
    <w:rsid w:val="009A1592"/>
    <w:rsid w:val="009A231C"/>
    <w:rsid w:val="009A2640"/>
    <w:rsid w:val="009A2793"/>
    <w:rsid w:val="009A2C5F"/>
    <w:rsid w:val="009A396E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38D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4C6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6F6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9F7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0D0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66E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298D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77B49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1C2F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14E6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2F71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8B6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AFC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3973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5FAF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64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1F6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122D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425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40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9F5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47</cp:revision>
  <cp:lastPrinted>2017-05-08T10:47:00Z</cp:lastPrinted>
  <dcterms:created xsi:type="dcterms:W3CDTF">2017-06-12T06:29:00Z</dcterms:created>
  <dcterms:modified xsi:type="dcterms:W3CDTF">2017-11-20T07:30:00Z</dcterms:modified>
</cp:coreProperties>
</file>